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5" w:rsidRDefault="00C24BF5" w:rsidP="0094524A">
      <w:pPr>
        <w:jc w:val="center"/>
      </w:pPr>
    </w:p>
    <w:p w:rsidR="0094524A" w:rsidRDefault="0094524A" w:rsidP="0094524A">
      <w:pPr>
        <w:jc w:val="center"/>
      </w:pPr>
      <w:r>
        <w:t xml:space="preserve">План работы </w:t>
      </w:r>
    </w:p>
    <w:p w:rsidR="00E56995" w:rsidRDefault="0094524A" w:rsidP="0094524A">
      <w:pPr>
        <w:jc w:val="center"/>
      </w:pPr>
      <w:r>
        <w:t xml:space="preserve">Совета депутатов муниципального образования </w:t>
      </w:r>
    </w:p>
    <w:p w:rsidR="00B3646F" w:rsidRDefault="0094524A" w:rsidP="0094524A">
      <w:pPr>
        <w:jc w:val="center"/>
      </w:pPr>
      <w:r>
        <w:t>«</w:t>
      </w:r>
      <w:r w:rsidR="00E56995">
        <w:t>Муниципальный округ Малопургинский район Удмуртской Республики</w:t>
      </w:r>
      <w:r>
        <w:t>»</w:t>
      </w:r>
    </w:p>
    <w:p w:rsidR="0094524A" w:rsidRDefault="0094524A" w:rsidP="0094524A">
      <w:pPr>
        <w:jc w:val="center"/>
      </w:pPr>
      <w:r>
        <w:t xml:space="preserve"> </w:t>
      </w:r>
      <w:r w:rsidR="00C24BF5">
        <w:t>н</w:t>
      </w:r>
      <w:r>
        <w:t>а</w:t>
      </w:r>
      <w:r w:rsidR="00C24BF5">
        <w:rPr>
          <w:b/>
        </w:rPr>
        <w:t xml:space="preserve"> </w:t>
      </w:r>
      <w:r w:rsidR="00D70EA9">
        <w:rPr>
          <w:b/>
        </w:rPr>
        <w:t>март</w:t>
      </w:r>
      <w:r w:rsidR="00C24BF5">
        <w:rPr>
          <w:b/>
        </w:rPr>
        <w:t xml:space="preserve"> </w:t>
      </w:r>
      <w:r w:rsidR="009B50B0">
        <w:t>202</w:t>
      </w:r>
      <w:r w:rsidR="00C24BF5">
        <w:t>4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136"/>
        <w:gridCol w:w="2942"/>
      </w:tblGrid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Мероприятие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Дата и время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C9" w:rsidRPr="00C24BF5" w:rsidRDefault="0094524A" w:rsidP="00AC5E6D">
            <w:r w:rsidRPr="00C24BF5">
              <w:t xml:space="preserve">Проведение сессии представительного органа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CD" w:rsidRDefault="002203DF" w:rsidP="00C24BF5">
            <w:r>
              <w:t>14 марта</w:t>
            </w:r>
            <w:r w:rsidR="00D70EA9">
              <w:t xml:space="preserve">  (</w:t>
            </w:r>
            <w:proofErr w:type="gramStart"/>
            <w:r w:rsidR="00D70EA9">
              <w:t>внеочередная</w:t>
            </w:r>
            <w:proofErr w:type="gramEnd"/>
            <w:r w:rsidR="00D70EA9">
              <w:t>)</w:t>
            </w:r>
          </w:p>
          <w:p w:rsidR="002203DF" w:rsidRDefault="002203DF" w:rsidP="00C24BF5">
            <w:r>
              <w:t>28 марта</w:t>
            </w:r>
            <w:r w:rsidR="00D70EA9">
              <w:t xml:space="preserve"> (очередная отчетная)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5" w:rsidRPr="00C24BF5" w:rsidRDefault="0094524A" w:rsidP="00C24BF5">
            <w:r w:rsidRPr="00C24BF5">
              <w:t>Проведение заседаний Прези</w:t>
            </w:r>
            <w:r w:rsidR="00C24BF5">
              <w:t xml:space="preserve">диума представительного органа </w:t>
            </w:r>
          </w:p>
          <w:p w:rsidR="0094524A" w:rsidRPr="00C24BF5" w:rsidRDefault="0094524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5" w:rsidRDefault="002203DF" w:rsidP="002203DF">
            <w:r>
              <w:t>14 марта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5" w:rsidRDefault="0094524A" w:rsidP="00C24BF5">
            <w:pPr>
              <w:jc w:val="both"/>
            </w:pPr>
            <w:r>
              <w:t>Заседания постоянных комиссий депутатов по рассмотрению</w:t>
            </w:r>
            <w:r w:rsidR="00C24BF5">
              <w:t xml:space="preserve"> сессионных и плановых вопросов</w:t>
            </w:r>
          </w:p>
          <w:p w:rsidR="0094524A" w:rsidRDefault="0094524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2203DF">
            <w:r>
              <w:t xml:space="preserve">14марта 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both"/>
            </w:pPr>
            <w:r>
              <w:t>Заседание депутатских фракций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pPr>
              <w:jc w:val="center"/>
            </w:pPr>
            <w: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Активов района (по планам работы органов местного самоуправления муниципального образования «</w:t>
            </w:r>
            <w:r w:rsidR="00E56995">
              <w:t xml:space="preserve">Муниципальный округ </w:t>
            </w:r>
            <w:r>
              <w:t>Малопургинский район</w:t>
            </w:r>
            <w:r w:rsidR="00E56995">
              <w:t xml:space="preserve"> Удмуртской Республики</w:t>
            </w:r>
            <w:r>
              <w:t>»)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>
            <w:pPr>
              <w:jc w:val="center"/>
            </w:pPr>
            <w: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приема избирателей Председателем Районного Совета депутатов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>
            <w:pPr>
              <w:jc w:val="center"/>
            </w:pPr>
            <w: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Проведение приёмов избирателей депутатами представительного органа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В течение месяца</w:t>
            </w:r>
            <w:r w:rsidR="0075720F">
              <w:t xml:space="preserve"> по графику</w:t>
            </w:r>
          </w:p>
        </w:tc>
      </w:tr>
      <w:tr w:rsidR="0094524A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C24BF5" w:rsidP="003327F5">
            <w:pPr>
              <w:jc w:val="center"/>
            </w:pPr>
            <w: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4A" w:rsidRDefault="0094524A">
            <w:r>
              <w:t>Поведение основных мероприятий в районе с участием Председателя Совета депутатов, главы МО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2" w:rsidRDefault="00C24BF5" w:rsidP="00345D32">
            <w:r>
              <w:t>В течение месяца</w:t>
            </w:r>
          </w:p>
          <w:p w:rsidR="00B865CE" w:rsidRDefault="00345D32" w:rsidP="00345D32">
            <w:r>
              <w:t xml:space="preserve"> 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2203DF" w:rsidP="003327F5">
            <w:pPr>
              <w:jc w:val="center"/>
            </w:pPr>
            <w: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Участие депутатов в работе Координационных Советов при сельских управах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По отдельному графику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2203DF" w:rsidP="003327F5">
            <w:pPr>
              <w:jc w:val="center"/>
            </w:pPr>
            <w: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Посещение депутатами образовательных организаций района в рамках программы «Россия – мои горизонты»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По отдельному графику</w:t>
            </w:r>
          </w:p>
        </w:tc>
      </w:tr>
      <w:tr w:rsidR="00C24BF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2203DF" w:rsidP="003327F5">
            <w:pPr>
              <w:jc w:val="center"/>
            </w:pPr>
            <w:r>
              <w:t>11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>
            <w:r>
              <w:t>Заседание рабочей группы по проектной 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5" w:rsidRDefault="00C24BF5" w:rsidP="00345D32">
            <w:r>
              <w:t>В течение месяца</w:t>
            </w:r>
          </w:p>
        </w:tc>
      </w:tr>
      <w:tr w:rsidR="009A29E5" w:rsidTr="0056025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5" w:rsidRDefault="009A29E5" w:rsidP="003327F5">
            <w:pPr>
              <w:jc w:val="center"/>
            </w:pPr>
            <w:r>
              <w:t>12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5" w:rsidRDefault="009A29E5">
            <w:r>
              <w:t>Форум старост сельских населённых пунктов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5" w:rsidRDefault="009A29E5" w:rsidP="00345D32">
            <w:r>
              <w:t>12.03.2024</w:t>
            </w:r>
            <w:bookmarkStart w:id="0" w:name="_GoBack"/>
            <w:bookmarkEnd w:id="0"/>
          </w:p>
        </w:tc>
      </w:tr>
    </w:tbl>
    <w:p w:rsidR="00C17BF9" w:rsidRPr="0094524A" w:rsidRDefault="00C17BF9" w:rsidP="00560258">
      <w:pPr>
        <w:rPr>
          <w:b/>
        </w:rPr>
      </w:pPr>
    </w:p>
    <w:sectPr w:rsidR="00C17BF9" w:rsidRPr="009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DFF"/>
    <w:multiLevelType w:val="hybridMultilevel"/>
    <w:tmpl w:val="43346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A"/>
    <w:rsid w:val="00046986"/>
    <w:rsid w:val="00051A4E"/>
    <w:rsid w:val="00127BA6"/>
    <w:rsid w:val="002203DF"/>
    <w:rsid w:val="003327F5"/>
    <w:rsid w:val="00345D32"/>
    <w:rsid w:val="004D1B66"/>
    <w:rsid w:val="00560258"/>
    <w:rsid w:val="005862A8"/>
    <w:rsid w:val="00593EBD"/>
    <w:rsid w:val="00612366"/>
    <w:rsid w:val="006372C0"/>
    <w:rsid w:val="006D637B"/>
    <w:rsid w:val="0075720F"/>
    <w:rsid w:val="007C2660"/>
    <w:rsid w:val="007D6522"/>
    <w:rsid w:val="00844047"/>
    <w:rsid w:val="008537CD"/>
    <w:rsid w:val="0094514C"/>
    <w:rsid w:val="0094524A"/>
    <w:rsid w:val="0099089A"/>
    <w:rsid w:val="009A29E5"/>
    <w:rsid w:val="009B50B0"/>
    <w:rsid w:val="009D511B"/>
    <w:rsid w:val="00A267C3"/>
    <w:rsid w:val="00A41CEE"/>
    <w:rsid w:val="00AB30DB"/>
    <w:rsid w:val="00AC5E6D"/>
    <w:rsid w:val="00B3646F"/>
    <w:rsid w:val="00B865CE"/>
    <w:rsid w:val="00C17BF9"/>
    <w:rsid w:val="00C24BF5"/>
    <w:rsid w:val="00C71E75"/>
    <w:rsid w:val="00D5559C"/>
    <w:rsid w:val="00D557EC"/>
    <w:rsid w:val="00D70EA9"/>
    <w:rsid w:val="00D924C1"/>
    <w:rsid w:val="00DC1B98"/>
    <w:rsid w:val="00E124C9"/>
    <w:rsid w:val="00E34947"/>
    <w:rsid w:val="00E56995"/>
    <w:rsid w:val="00EE183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50</cp:revision>
  <cp:lastPrinted>2024-02-26T09:36:00Z</cp:lastPrinted>
  <dcterms:created xsi:type="dcterms:W3CDTF">2019-08-28T04:56:00Z</dcterms:created>
  <dcterms:modified xsi:type="dcterms:W3CDTF">2024-03-18T04:41:00Z</dcterms:modified>
</cp:coreProperties>
</file>